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D98D" w14:textId="1E829C07" w:rsidR="003C00F4" w:rsidRDefault="003C00F4" w:rsidP="003C00F4">
      <w:pPr>
        <w:spacing w:line="360" w:lineRule="exact"/>
        <w:jc w:val="center"/>
        <w:rPr>
          <w:rFonts w:ascii="メイリオ" w:eastAsia="メイリオ" w:hAnsi="メイリオ"/>
          <w:b/>
          <w:sz w:val="28"/>
          <w:szCs w:val="28"/>
        </w:rPr>
      </w:pPr>
      <w:r w:rsidRPr="003C00F4">
        <w:rPr>
          <w:rFonts w:ascii="メイリオ" w:eastAsia="メイリオ" w:hAnsi="メイリオ" w:hint="eastAsia"/>
          <w:b/>
          <w:sz w:val="28"/>
          <w:szCs w:val="28"/>
        </w:rPr>
        <w:t>令和</w:t>
      </w:r>
      <w:r w:rsidR="0095003D">
        <w:rPr>
          <w:rFonts w:ascii="メイリオ" w:eastAsia="メイリオ" w:hAnsi="メイリオ" w:hint="eastAsia"/>
          <w:b/>
          <w:sz w:val="28"/>
          <w:szCs w:val="28"/>
        </w:rPr>
        <w:t>７</w:t>
      </w:r>
      <w:r w:rsidRPr="003C00F4">
        <w:rPr>
          <w:rFonts w:ascii="メイリオ" w:eastAsia="メイリオ" w:hAnsi="メイリオ" w:hint="eastAsia"/>
          <w:b/>
          <w:sz w:val="28"/>
          <w:szCs w:val="28"/>
        </w:rPr>
        <w:t>年度　学校に置い</w:t>
      </w:r>
      <w:r w:rsidR="00216D76">
        <w:rPr>
          <w:rFonts w:ascii="メイリオ" w:eastAsia="メイリオ" w:hAnsi="メイリオ" w:hint="eastAsia"/>
          <w:b/>
          <w:sz w:val="28"/>
          <w:szCs w:val="28"/>
        </w:rPr>
        <w:t>ておく</w:t>
      </w:r>
      <w:r w:rsidRPr="003C00F4">
        <w:rPr>
          <w:rFonts w:ascii="メイリオ" w:eastAsia="メイリオ" w:hAnsi="メイリオ" w:hint="eastAsia"/>
          <w:b/>
          <w:sz w:val="28"/>
          <w:szCs w:val="28"/>
        </w:rPr>
        <w:t>教科書及び用具</w:t>
      </w:r>
    </w:p>
    <w:p w14:paraId="511DC173" w14:textId="77777777" w:rsidR="003C00F4" w:rsidRDefault="003C00F4" w:rsidP="00136671">
      <w:pPr>
        <w:spacing w:line="360" w:lineRule="exact"/>
        <w:rPr>
          <w:rFonts w:ascii="メイリオ" w:eastAsia="メイリオ" w:hAnsi="メイリオ"/>
          <w:b/>
          <w:sz w:val="28"/>
          <w:szCs w:val="28"/>
        </w:rPr>
      </w:pPr>
    </w:p>
    <w:p w14:paraId="7D9340B3" w14:textId="1E275AC3" w:rsidR="00136671" w:rsidRDefault="00136671" w:rsidP="00136671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136671">
        <w:rPr>
          <w:rFonts w:ascii="メイリオ" w:eastAsia="メイリオ" w:hAnsi="メイリオ" w:hint="eastAsia"/>
          <w:sz w:val="24"/>
          <w:szCs w:val="24"/>
        </w:rPr>
        <w:t>※</w:t>
      </w:r>
      <w:r>
        <w:rPr>
          <w:rFonts w:ascii="メイリオ" w:eastAsia="メイリオ" w:hAnsi="メイリオ" w:hint="eastAsia"/>
          <w:sz w:val="24"/>
          <w:szCs w:val="24"/>
        </w:rPr>
        <w:t>毎日持ち帰ら</w:t>
      </w:r>
      <w:r w:rsidR="00216D76">
        <w:rPr>
          <w:rFonts w:ascii="メイリオ" w:eastAsia="メイリオ" w:hAnsi="メイリオ" w:hint="eastAsia"/>
          <w:sz w:val="24"/>
          <w:szCs w:val="24"/>
        </w:rPr>
        <w:t>ず、学校に置いておく</w:t>
      </w:r>
      <w:r w:rsidR="0095003D">
        <w:rPr>
          <w:rFonts w:ascii="メイリオ" w:eastAsia="メイリオ" w:hAnsi="メイリオ" w:hint="eastAsia"/>
          <w:sz w:val="24"/>
          <w:szCs w:val="24"/>
        </w:rPr>
        <w:t>物品</w:t>
      </w:r>
      <w:r>
        <w:rPr>
          <w:rFonts w:ascii="メイリオ" w:eastAsia="メイリオ" w:hAnsi="メイリオ" w:hint="eastAsia"/>
          <w:sz w:val="24"/>
          <w:szCs w:val="24"/>
        </w:rPr>
        <w:t>について記載しています。</w:t>
      </w:r>
    </w:p>
    <w:p w14:paraId="152610C3" w14:textId="27EF41E9" w:rsidR="00136671" w:rsidRPr="00136671" w:rsidRDefault="00136671" w:rsidP="00136671">
      <w:pPr>
        <w:spacing w:line="360" w:lineRule="exact"/>
        <w:ind w:leftChars="100" w:left="21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中には、</w:t>
      </w:r>
      <w:r w:rsidR="00216D76">
        <w:rPr>
          <w:rFonts w:ascii="メイリオ" w:eastAsia="メイリオ" w:hAnsi="メイリオ" w:hint="eastAsia"/>
          <w:sz w:val="24"/>
          <w:szCs w:val="24"/>
        </w:rPr>
        <w:t>週末毎に</w:t>
      </w:r>
      <w:r>
        <w:rPr>
          <w:rFonts w:ascii="メイリオ" w:eastAsia="メイリオ" w:hAnsi="メイリオ" w:hint="eastAsia"/>
          <w:sz w:val="24"/>
          <w:szCs w:val="24"/>
        </w:rPr>
        <w:t>持ち帰るもの、定期的に持ち帰るもの、長期休み前に持ち帰るものがあります。詳細は、学年</w:t>
      </w:r>
      <w:r w:rsidR="0095003D">
        <w:rPr>
          <w:rFonts w:ascii="メイリオ" w:eastAsia="メイリオ" w:hAnsi="メイリオ" w:hint="eastAsia"/>
          <w:sz w:val="24"/>
          <w:szCs w:val="24"/>
        </w:rPr>
        <w:t>通信</w:t>
      </w:r>
      <w:r>
        <w:rPr>
          <w:rFonts w:ascii="メイリオ" w:eastAsia="メイリオ" w:hAnsi="メイリオ" w:hint="eastAsia"/>
          <w:sz w:val="24"/>
          <w:szCs w:val="24"/>
        </w:rPr>
        <w:t>でお知らせします。</w:t>
      </w:r>
    </w:p>
    <w:tbl>
      <w:tblPr>
        <w:tblW w:w="9645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4213"/>
        <w:gridCol w:w="4214"/>
      </w:tblGrid>
      <w:tr w:rsidR="00891971" w14:paraId="6EE95BD5" w14:textId="77777777" w:rsidTr="003C00F4">
        <w:trPr>
          <w:trHeight w:val="257"/>
        </w:trPr>
        <w:tc>
          <w:tcPr>
            <w:tcW w:w="1218" w:type="dxa"/>
          </w:tcPr>
          <w:p w14:paraId="705DB485" w14:textId="77777777" w:rsidR="00891971" w:rsidRDefault="00891971" w:rsidP="00891971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213" w:type="dxa"/>
          </w:tcPr>
          <w:p w14:paraId="55E34E8C" w14:textId="77777777" w:rsidR="00891971" w:rsidRDefault="00891971" w:rsidP="00891971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教科書・ノート・副読本等</w:t>
            </w:r>
          </w:p>
        </w:tc>
        <w:tc>
          <w:tcPr>
            <w:tcW w:w="4214" w:type="dxa"/>
          </w:tcPr>
          <w:p w14:paraId="0C4930FF" w14:textId="77777777" w:rsidR="00891971" w:rsidRDefault="00891971" w:rsidP="00891971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用具</w:t>
            </w:r>
          </w:p>
        </w:tc>
      </w:tr>
      <w:tr w:rsidR="004D6377" w14:paraId="4E046323" w14:textId="77777777" w:rsidTr="003C00F4">
        <w:trPr>
          <w:trHeight w:val="1764"/>
        </w:trPr>
        <w:tc>
          <w:tcPr>
            <w:tcW w:w="1218" w:type="dxa"/>
          </w:tcPr>
          <w:p w14:paraId="0974F93C" w14:textId="77777777" w:rsidR="004D6377" w:rsidRDefault="004D6377" w:rsidP="004D637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１年</w:t>
            </w:r>
          </w:p>
        </w:tc>
        <w:tc>
          <w:tcPr>
            <w:tcW w:w="4213" w:type="dxa"/>
          </w:tcPr>
          <w:p w14:paraId="678A3A34" w14:textId="77777777" w:rsidR="004D6377" w:rsidRDefault="004D6377" w:rsidP="004D637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教科書（国語以外）</w:t>
            </w:r>
          </w:p>
          <w:p w14:paraId="3CE7BAB4" w14:textId="77777777" w:rsidR="004D6377" w:rsidRDefault="004D6377" w:rsidP="004D637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ノート（各教科）</w:t>
            </w:r>
          </w:p>
          <w:p w14:paraId="20F24EC1" w14:textId="77777777" w:rsidR="004D6377" w:rsidRDefault="004D6377" w:rsidP="004D637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テストファイル</w:t>
            </w:r>
          </w:p>
          <w:p w14:paraId="0AC400E8" w14:textId="77777777" w:rsidR="004D6377" w:rsidRDefault="004D6377" w:rsidP="004D637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キャリアパスポート</w:t>
            </w:r>
          </w:p>
          <w:p w14:paraId="1C638000" w14:textId="77777777" w:rsidR="004D6377" w:rsidRDefault="00B81303" w:rsidP="004D637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ことばのきまり</w:t>
            </w:r>
          </w:p>
          <w:p w14:paraId="303250ED" w14:textId="0C817DA4" w:rsidR="004D6377" w:rsidRPr="003A53A8" w:rsidRDefault="00480A2E" w:rsidP="004D637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さんすう</w:t>
            </w:r>
            <w:r w:rsidR="004D6377">
              <w:rPr>
                <w:rFonts w:ascii="メイリオ" w:eastAsia="メイリオ" w:hAnsi="メイリオ" w:hint="eastAsia"/>
                <w:sz w:val="24"/>
                <w:szCs w:val="24"/>
              </w:rPr>
              <w:t>の友、計算スキル</w:t>
            </w:r>
          </w:p>
        </w:tc>
        <w:tc>
          <w:tcPr>
            <w:tcW w:w="4214" w:type="dxa"/>
          </w:tcPr>
          <w:p w14:paraId="15574E2C" w14:textId="64D2DCC1" w:rsidR="004D6377" w:rsidRDefault="004D6377" w:rsidP="004D637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道具箱</w:t>
            </w:r>
            <w:r w:rsidR="0095003D">
              <w:rPr>
                <w:rFonts w:ascii="メイリオ" w:eastAsia="メイリオ" w:hAnsi="メイリオ" w:hint="eastAsia"/>
                <w:sz w:val="24"/>
                <w:szCs w:val="24"/>
              </w:rPr>
              <w:t>、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学習用タブレット</w:t>
            </w:r>
          </w:p>
          <w:p w14:paraId="515E98B1" w14:textId="0A82A2E7" w:rsidR="004D6377" w:rsidRDefault="004D6377" w:rsidP="004D637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探検バック</w:t>
            </w:r>
            <w:r w:rsidR="00480A2E">
              <w:rPr>
                <w:rFonts w:ascii="メイリオ" w:eastAsia="メイリオ" w:hAnsi="メイリオ" w:hint="eastAsia"/>
                <w:sz w:val="24"/>
                <w:szCs w:val="24"/>
              </w:rPr>
              <w:t>、赤白帽子、置き傘</w:t>
            </w:r>
          </w:p>
          <w:p w14:paraId="3514ACAC" w14:textId="77777777" w:rsidR="004D6377" w:rsidRDefault="004D6377" w:rsidP="004D637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粘土、粘土板</w:t>
            </w:r>
          </w:p>
          <w:p w14:paraId="75310B50" w14:textId="77777777" w:rsidR="004D6377" w:rsidRDefault="004D6377" w:rsidP="004D637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鍵盤ハーモニカ</w:t>
            </w:r>
          </w:p>
          <w:p w14:paraId="758BEB2E" w14:textId="77777777" w:rsidR="004D6377" w:rsidRDefault="004D6377" w:rsidP="004D637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算数ボックス</w:t>
            </w:r>
          </w:p>
          <w:p w14:paraId="13CA2BF0" w14:textId="77777777" w:rsidR="004D6377" w:rsidRPr="003A53A8" w:rsidRDefault="004D6377" w:rsidP="004D637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名札、図書カード</w:t>
            </w:r>
          </w:p>
        </w:tc>
      </w:tr>
      <w:tr w:rsidR="004D6377" w14:paraId="72E00A10" w14:textId="77777777" w:rsidTr="003C00F4">
        <w:trPr>
          <w:trHeight w:val="1764"/>
        </w:trPr>
        <w:tc>
          <w:tcPr>
            <w:tcW w:w="1218" w:type="dxa"/>
          </w:tcPr>
          <w:p w14:paraId="195C2476" w14:textId="77777777" w:rsidR="004D6377" w:rsidRDefault="004D6377" w:rsidP="004D637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２年</w:t>
            </w:r>
          </w:p>
        </w:tc>
        <w:tc>
          <w:tcPr>
            <w:tcW w:w="4213" w:type="dxa"/>
          </w:tcPr>
          <w:p w14:paraId="7EEF882C" w14:textId="77777777" w:rsidR="004D6377" w:rsidRDefault="004D6377" w:rsidP="004D637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教科書（国語以外）</w:t>
            </w:r>
          </w:p>
          <w:p w14:paraId="464800DC" w14:textId="77777777" w:rsidR="004D6377" w:rsidRDefault="004D6377" w:rsidP="004D637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ノート（各教科）</w:t>
            </w:r>
          </w:p>
          <w:p w14:paraId="5355E1F2" w14:textId="77777777" w:rsidR="004D6377" w:rsidRDefault="004D6377" w:rsidP="004D637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テストファイル</w:t>
            </w:r>
          </w:p>
          <w:p w14:paraId="20C9DB94" w14:textId="77777777" w:rsidR="004D6377" w:rsidRDefault="004D6377" w:rsidP="004D637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キャリアパスポート</w:t>
            </w:r>
          </w:p>
          <w:p w14:paraId="7AF98E5C" w14:textId="77777777" w:rsidR="004D6377" w:rsidRDefault="004D6377" w:rsidP="004D637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ことばのきまり、漢字ドリル</w:t>
            </w:r>
          </w:p>
          <w:p w14:paraId="52D75835" w14:textId="77777777" w:rsidR="004D6377" w:rsidRPr="003A53A8" w:rsidRDefault="004D6377" w:rsidP="004D637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算数の友、計算スキル</w:t>
            </w:r>
          </w:p>
        </w:tc>
        <w:tc>
          <w:tcPr>
            <w:tcW w:w="4214" w:type="dxa"/>
          </w:tcPr>
          <w:p w14:paraId="2A5FBB9A" w14:textId="77777777" w:rsidR="004D6377" w:rsidRDefault="004D6377" w:rsidP="004D637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道具箱、学習用タブレット</w:t>
            </w:r>
          </w:p>
          <w:p w14:paraId="35ACCE53" w14:textId="77777777" w:rsidR="004D6377" w:rsidRDefault="004D6377" w:rsidP="004D637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探検バック</w:t>
            </w:r>
          </w:p>
          <w:p w14:paraId="417415A7" w14:textId="77777777" w:rsidR="00136671" w:rsidRDefault="0034471C" w:rsidP="004D637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赤白帽子、置き傘</w:t>
            </w:r>
          </w:p>
          <w:p w14:paraId="1D6F76CB" w14:textId="77777777" w:rsidR="004D6377" w:rsidRDefault="004D6377" w:rsidP="004D637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粘土、粘土板</w:t>
            </w:r>
          </w:p>
          <w:p w14:paraId="582D1C64" w14:textId="77777777" w:rsidR="004D6377" w:rsidRDefault="004D6377" w:rsidP="004D637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鍵盤ハーモニカ</w:t>
            </w:r>
          </w:p>
          <w:p w14:paraId="55A70F94" w14:textId="77777777" w:rsidR="004D6377" w:rsidRDefault="004D6377" w:rsidP="004D637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算数ボックス</w:t>
            </w:r>
          </w:p>
          <w:p w14:paraId="050D8626" w14:textId="77777777" w:rsidR="004D6377" w:rsidRPr="003A53A8" w:rsidRDefault="004D6377" w:rsidP="004D637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名札、図書カード</w:t>
            </w:r>
          </w:p>
        </w:tc>
      </w:tr>
      <w:tr w:rsidR="004D6377" w14:paraId="4A348D05" w14:textId="77777777" w:rsidTr="003C00F4">
        <w:trPr>
          <w:trHeight w:val="1210"/>
        </w:trPr>
        <w:tc>
          <w:tcPr>
            <w:tcW w:w="1218" w:type="dxa"/>
          </w:tcPr>
          <w:p w14:paraId="17EEF2BD" w14:textId="77777777" w:rsidR="004D6377" w:rsidRDefault="004D6377" w:rsidP="004D637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３年</w:t>
            </w:r>
          </w:p>
        </w:tc>
        <w:tc>
          <w:tcPr>
            <w:tcW w:w="4213" w:type="dxa"/>
          </w:tcPr>
          <w:p w14:paraId="44E2F7EE" w14:textId="77777777" w:rsidR="00285B18" w:rsidRPr="00285B18" w:rsidRDefault="00285B18" w:rsidP="00285B1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285B18">
              <w:rPr>
                <w:rFonts w:ascii="メイリオ" w:eastAsia="メイリオ" w:hAnsi="メイリオ" w:hint="eastAsia"/>
                <w:sz w:val="24"/>
                <w:szCs w:val="24"/>
              </w:rPr>
              <w:t>教科書（国語以外）</w:t>
            </w:r>
          </w:p>
          <w:p w14:paraId="524E32F0" w14:textId="1DBBFE50" w:rsidR="00285B18" w:rsidRPr="00285B18" w:rsidRDefault="00285B18" w:rsidP="00285B1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285B18">
              <w:rPr>
                <w:rFonts w:ascii="メイリオ" w:eastAsia="メイリオ" w:hAnsi="メイリオ" w:hint="eastAsia"/>
                <w:sz w:val="24"/>
                <w:szCs w:val="24"/>
              </w:rPr>
              <w:t>ノート（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算数</w:t>
            </w:r>
            <w:r w:rsidR="0095003D">
              <w:rPr>
                <w:rFonts w:ascii="メイリオ" w:eastAsia="メイリオ" w:hAnsi="メイリオ" w:hint="eastAsia"/>
                <w:sz w:val="24"/>
                <w:szCs w:val="24"/>
              </w:rPr>
              <w:t>、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理科</w:t>
            </w:r>
            <w:r w:rsidRPr="00285B18"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  <w:p w14:paraId="1D04F3FC" w14:textId="77777777" w:rsidR="00285B18" w:rsidRDefault="00285B18" w:rsidP="00285B1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音楽ワーク、ふえのひびき</w:t>
            </w:r>
          </w:p>
          <w:p w14:paraId="6210D95F" w14:textId="77777777" w:rsidR="00285B18" w:rsidRDefault="00285B18" w:rsidP="00285B1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285B18">
              <w:rPr>
                <w:rFonts w:ascii="メイリオ" w:eastAsia="メイリオ" w:hAnsi="メイリオ" w:hint="eastAsia"/>
                <w:sz w:val="24"/>
                <w:szCs w:val="24"/>
              </w:rPr>
              <w:t>テストファイル</w:t>
            </w:r>
          </w:p>
          <w:p w14:paraId="3B6FEEA6" w14:textId="77777777" w:rsidR="00285B18" w:rsidRPr="00285B18" w:rsidRDefault="00285B18" w:rsidP="00285B1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学習ファイル</w:t>
            </w:r>
          </w:p>
          <w:p w14:paraId="502327AD" w14:textId="77777777" w:rsidR="00285B18" w:rsidRPr="00285B18" w:rsidRDefault="00285B18" w:rsidP="00285B1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285B18">
              <w:rPr>
                <w:rFonts w:ascii="メイリオ" w:eastAsia="メイリオ" w:hAnsi="メイリオ" w:hint="eastAsia"/>
                <w:sz w:val="24"/>
                <w:szCs w:val="24"/>
              </w:rPr>
              <w:t>キャリアパスポート</w:t>
            </w:r>
          </w:p>
          <w:p w14:paraId="6FB5FBB9" w14:textId="77777777" w:rsidR="004D6377" w:rsidRDefault="00285B18" w:rsidP="00285B1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ことばのきまり</w:t>
            </w:r>
          </w:p>
        </w:tc>
        <w:tc>
          <w:tcPr>
            <w:tcW w:w="4214" w:type="dxa"/>
          </w:tcPr>
          <w:p w14:paraId="2B997A85" w14:textId="33D4E75C" w:rsidR="00480A2E" w:rsidRPr="00285B18" w:rsidRDefault="00285B18" w:rsidP="00480A2E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285B18">
              <w:rPr>
                <w:rFonts w:ascii="メイリオ" w:eastAsia="メイリオ" w:hAnsi="メイリオ" w:hint="eastAsia"/>
                <w:sz w:val="24"/>
                <w:szCs w:val="24"/>
              </w:rPr>
              <w:t>道具箱</w:t>
            </w:r>
            <w:r w:rsidR="00480A2E">
              <w:rPr>
                <w:rFonts w:ascii="メイリオ" w:eastAsia="メイリオ" w:hAnsi="メイリオ" w:hint="eastAsia"/>
                <w:sz w:val="24"/>
                <w:szCs w:val="24"/>
              </w:rPr>
              <w:t>、</w:t>
            </w:r>
            <w:r w:rsidR="00480A2E">
              <w:rPr>
                <w:rFonts w:ascii="メイリオ" w:eastAsia="メイリオ" w:hAnsi="メイリオ" w:hint="eastAsia"/>
                <w:sz w:val="24"/>
                <w:szCs w:val="24"/>
              </w:rPr>
              <w:t>赤白帽子、置き傘</w:t>
            </w:r>
          </w:p>
          <w:p w14:paraId="5A49AD69" w14:textId="0EB11334" w:rsidR="00285B18" w:rsidRDefault="00285B18" w:rsidP="00285B1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285B18">
              <w:rPr>
                <w:rFonts w:ascii="メイリオ" w:eastAsia="メイリオ" w:hAnsi="メイリオ" w:hint="eastAsia"/>
                <w:sz w:val="24"/>
                <w:szCs w:val="24"/>
              </w:rPr>
              <w:t>探検バック</w:t>
            </w:r>
            <w:r w:rsidR="0095003D">
              <w:rPr>
                <w:rFonts w:ascii="メイリオ" w:eastAsia="メイリオ" w:hAnsi="メイリオ" w:hint="eastAsia"/>
                <w:sz w:val="24"/>
                <w:szCs w:val="24"/>
              </w:rPr>
              <w:t>、習字セット</w:t>
            </w:r>
          </w:p>
          <w:p w14:paraId="5ADB63F8" w14:textId="04610704" w:rsidR="00480A2E" w:rsidRDefault="00285B18" w:rsidP="00285B1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285B18">
              <w:rPr>
                <w:rFonts w:ascii="メイリオ" w:eastAsia="メイリオ" w:hAnsi="メイリオ" w:hint="eastAsia"/>
                <w:sz w:val="24"/>
                <w:szCs w:val="24"/>
              </w:rPr>
              <w:t>鍵盤ハーモニカ</w:t>
            </w:r>
            <w:r w:rsidR="00480A2E">
              <w:rPr>
                <w:rFonts w:ascii="メイリオ" w:eastAsia="メイリオ" w:hAnsi="メイリオ" w:hint="eastAsia"/>
                <w:sz w:val="24"/>
                <w:szCs w:val="24"/>
              </w:rPr>
              <w:t>（期間限定）</w:t>
            </w:r>
          </w:p>
          <w:p w14:paraId="0E4D2AD6" w14:textId="2E6BD838" w:rsidR="00285B18" w:rsidRDefault="00285B18" w:rsidP="00285B1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リコーダー</w:t>
            </w:r>
            <w:r w:rsidR="00480A2E">
              <w:rPr>
                <w:rFonts w:ascii="メイリオ" w:eastAsia="メイリオ" w:hAnsi="メイリオ" w:hint="eastAsia"/>
                <w:sz w:val="24"/>
                <w:szCs w:val="24"/>
              </w:rPr>
              <w:t>、習字セット</w:t>
            </w:r>
          </w:p>
          <w:p w14:paraId="4170FA68" w14:textId="77777777" w:rsidR="004D6377" w:rsidRDefault="00285B18" w:rsidP="00285B1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285B18">
              <w:rPr>
                <w:rFonts w:ascii="メイリオ" w:eastAsia="メイリオ" w:hAnsi="メイリオ" w:hint="eastAsia"/>
                <w:sz w:val="24"/>
                <w:szCs w:val="24"/>
              </w:rPr>
              <w:t>名札、図書カード</w:t>
            </w:r>
          </w:p>
          <w:p w14:paraId="26433722" w14:textId="77777777" w:rsidR="00320441" w:rsidRDefault="00285B18" w:rsidP="00285B1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285B18">
              <w:rPr>
                <w:rFonts w:ascii="メイリオ" w:eastAsia="メイリオ" w:hAnsi="メイリオ" w:hint="eastAsia"/>
                <w:sz w:val="24"/>
                <w:szCs w:val="24"/>
              </w:rPr>
              <w:t>粘土、粘土板</w:t>
            </w:r>
          </w:p>
          <w:p w14:paraId="7BA6D489" w14:textId="77777777" w:rsidR="00285B18" w:rsidRPr="00285B18" w:rsidRDefault="00285B18" w:rsidP="00285B1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絵の具セット（期間限定）</w:t>
            </w:r>
          </w:p>
        </w:tc>
      </w:tr>
      <w:tr w:rsidR="004D6377" w14:paraId="760F0D10" w14:textId="77777777" w:rsidTr="003C00F4">
        <w:trPr>
          <w:trHeight w:val="1128"/>
        </w:trPr>
        <w:tc>
          <w:tcPr>
            <w:tcW w:w="1218" w:type="dxa"/>
          </w:tcPr>
          <w:p w14:paraId="5D12DF64" w14:textId="77777777" w:rsidR="004D6377" w:rsidRDefault="004D6377" w:rsidP="004D637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４年</w:t>
            </w:r>
          </w:p>
        </w:tc>
        <w:tc>
          <w:tcPr>
            <w:tcW w:w="4213" w:type="dxa"/>
          </w:tcPr>
          <w:p w14:paraId="3810F2B8" w14:textId="77777777" w:rsidR="0064410D" w:rsidRPr="0064410D" w:rsidRDefault="0064410D" w:rsidP="0064410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4410D">
              <w:rPr>
                <w:rFonts w:ascii="メイリオ" w:eastAsia="メイリオ" w:hAnsi="メイリオ" w:hint="eastAsia"/>
                <w:sz w:val="24"/>
                <w:szCs w:val="24"/>
              </w:rPr>
              <w:t>教科書（国語以外）</w:t>
            </w:r>
          </w:p>
          <w:p w14:paraId="7D3C4C30" w14:textId="77777777" w:rsidR="0064410D" w:rsidRPr="0064410D" w:rsidRDefault="0064410D" w:rsidP="0064410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4410D">
              <w:rPr>
                <w:rFonts w:ascii="メイリオ" w:eastAsia="メイリオ" w:hAnsi="メイリオ" w:hint="eastAsia"/>
                <w:sz w:val="24"/>
                <w:szCs w:val="24"/>
              </w:rPr>
              <w:t>ノート（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各教科</w:t>
            </w:r>
            <w:r w:rsidRPr="0064410D"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  <w:p w14:paraId="0D43DB5B" w14:textId="77777777" w:rsidR="0064410D" w:rsidRPr="0064410D" w:rsidRDefault="0064410D" w:rsidP="0064410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4410D">
              <w:rPr>
                <w:rFonts w:ascii="メイリオ" w:eastAsia="メイリオ" w:hAnsi="メイリオ" w:hint="eastAsia"/>
                <w:sz w:val="24"/>
                <w:szCs w:val="24"/>
              </w:rPr>
              <w:t>音楽ワーク、ふえのひびき</w:t>
            </w:r>
          </w:p>
          <w:p w14:paraId="7F42E6BB" w14:textId="77777777" w:rsidR="0064410D" w:rsidRPr="0064410D" w:rsidRDefault="0064410D" w:rsidP="0064410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4410D">
              <w:rPr>
                <w:rFonts w:ascii="メイリオ" w:eastAsia="メイリオ" w:hAnsi="メイリオ" w:hint="eastAsia"/>
                <w:sz w:val="24"/>
                <w:szCs w:val="24"/>
              </w:rPr>
              <w:t>テストファイル</w:t>
            </w:r>
          </w:p>
          <w:p w14:paraId="449A885F" w14:textId="77777777" w:rsidR="0064410D" w:rsidRPr="0064410D" w:rsidRDefault="0064410D" w:rsidP="0064410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4410D">
              <w:rPr>
                <w:rFonts w:ascii="メイリオ" w:eastAsia="メイリオ" w:hAnsi="メイリオ" w:hint="eastAsia"/>
                <w:sz w:val="24"/>
                <w:szCs w:val="24"/>
              </w:rPr>
              <w:t>学習ファイル</w:t>
            </w:r>
          </w:p>
          <w:p w14:paraId="776E88D6" w14:textId="77777777" w:rsidR="0064410D" w:rsidRPr="0064410D" w:rsidRDefault="0064410D" w:rsidP="0064410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4410D">
              <w:rPr>
                <w:rFonts w:ascii="メイリオ" w:eastAsia="メイリオ" w:hAnsi="メイリオ" w:hint="eastAsia"/>
                <w:sz w:val="24"/>
                <w:szCs w:val="24"/>
              </w:rPr>
              <w:t>キャリアパスポート</w:t>
            </w:r>
          </w:p>
          <w:p w14:paraId="66848242" w14:textId="77777777" w:rsidR="004D6377" w:rsidRDefault="0064410D" w:rsidP="0064410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4410D">
              <w:rPr>
                <w:rFonts w:ascii="メイリオ" w:eastAsia="メイリオ" w:hAnsi="メイリオ" w:hint="eastAsia"/>
                <w:sz w:val="24"/>
                <w:szCs w:val="24"/>
              </w:rPr>
              <w:t>ことばのきまり</w:t>
            </w:r>
          </w:p>
        </w:tc>
        <w:tc>
          <w:tcPr>
            <w:tcW w:w="4214" w:type="dxa"/>
          </w:tcPr>
          <w:p w14:paraId="188ED7D3" w14:textId="7F3491E3" w:rsidR="00480A2E" w:rsidRPr="0064410D" w:rsidRDefault="0064410D" w:rsidP="00480A2E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4410D">
              <w:rPr>
                <w:rFonts w:ascii="メイリオ" w:eastAsia="メイリオ" w:hAnsi="メイリオ" w:hint="eastAsia"/>
                <w:sz w:val="24"/>
                <w:szCs w:val="24"/>
              </w:rPr>
              <w:t>道具箱</w:t>
            </w:r>
            <w:r w:rsidR="00480A2E">
              <w:rPr>
                <w:rFonts w:ascii="メイリオ" w:eastAsia="メイリオ" w:hAnsi="メイリオ" w:hint="eastAsia"/>
                <w:sz w:val="24"/>
                <w:szCs w:val="24"/>
              </w:rPr>
              <w:t>、</w:t>
            </w:r>
            <w:r w:rsidR="00480A2E">
              <w:rPr>
                <w:rFonts w:ascii="メイリオ" w:eastAsia="メイリオ" w:hAnsi="メイリオ" w:hint="eastAsia"/>
                <w:sz w:val="24"/>
                <w:szCs w:val="24"/>
              </w:rPr>
              <w:t>赤白帽子、置き傘</w:t>
            </w:r>
          </w:p>
          <w:p w14:paraId="27FB9F7D" w14:textId="77777777" w:rsidR="0064410D" w:rsidRDefault="0064410D" w:rsidP="0064410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4410D">
              <w:rPr>
                <w:rFonts w:ascii="メイリオ" w:eastAsia="メイリオ" w:hAnsi="メイリオ" w:hint="eastAsia"/>
                <w:sz w:val="24"/>
                <w:szCs w:val="24"/>
              </w:rPr>
              <w:t>探検バック</w:t>
            </w:r>
          </w:p>
          <w:p w14:paraId="6D223DA1" w14:textId="77777777" w:rsidR="0064410D" w:rsidRPr="0064410D" w:rsidRDefault="0064410D" w:rsidP="0064410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4410D">
              <w:rPr>
                <w:rFonts w:ascii="メイリオ" w:eastAsia="メイリオ" w:hAnsi="メイリオ" w:hint="eastAsia"/>
                <w:sz w:val="24"/>
                <w:szCs w:val="24"/>
              </w:rPr>
              <w:t>鍵盤ハーモニカ、リコーダー</w:t>
            </w:r>
          </w:p>
          <w:p w14:paraId="55A34365" w14:textId="77777777" w:rsidR="0064410D" w:rsidRPr="0064410D" w:rsidRDefault="0064410D" w:rsidP="0064410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4410D">
              <w:rPr>
                <w:rFonts w:ascii="メイリオ" w:eastAsia="メイリオ" w:hAnsi="メイリオ" w:hint="eastAsia"/>
                <w:sz w:val="24"/>
                <w:szCs w:val="24"/>
              </w:rPr>
              <w:t>名札、図書カード</w:t>
            </w:r>
          </w:p>
          <w:p w14:paraId="735D67E8" w14:textId="77777777" w:rsidR="00F30256" w:rsidRDefault="00F30256" w:rsidP="0064410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粘土、粘土板</w:t>
            </w:r>
          </w:p>
          <w:p w14:paraId="616836E6" w14:textId="77777777" w:rsidR="004D6377" w:rsidRDefault="0064410D" w:rsidP="0064410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4410D">
              <w:rPr>
                <w:rFonts w:ascii="メイリオ" w:eastAsia="メイリオ" w:hAnsi="メイリオ" w:hint="eastAsia"/>
                <w:sz w:val="24"/>
                <w:szCs w:val="24"/>
              </w:rPr>
              <w:t>絵の具セット（期間限定）</w:t>
            </w:r>
          </w:p>
        </w:tc>
      </w:tr>
      <w:tr w:rsidR="004D6377" w14:paraId="401C6861" w14:textId="77777777" w:rsidTr="00136671">
        <w:trPr>
          <w:trHeight w:val="699"/>
        </w:trPr>
        <w:tc>
          <w:tcPr>
            <w:tcW w:w="1218" w:type="dxa"/>
          </w:tcPr>
          <w:p w14:paraId="3A751427" w14:textId="77777777" w:rsidR="004D6377" w:rsidRDefault="004D6377" w:rsidP="004D637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５年</w:t>
            </w:r>
          </w:p>
        </w:tc>
        <w:tc>
          <w:tcPr>
            <w:tcW w:w="4213" w:type="dxa"/>
          </w:tcPr>
          <w:p w14:paraId="3892E107" w14:textId="77777777" w:rsidR="00136671" w:rsidRDefault="00F42457" w:rsidP="00F4245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教科書（各教科）</w:t>
            </w:r>
            <w:r w:rsidR="00216D76">
              <w:rPr>
                <w:rFonts w:ascii="メイリオ" w:eastAsia="メイリオ" w:hAnsi="メイリオ" w:hint="eastAsia"/>
                <w:sz w:val="24"/>
                <w:szCs w:val="24"/>
              </w:rPr>
              <w:t>、資料集</w:t>
            </w:r>
          </w:p>
          <w:p w14:paraId="75CFA09B" w14:textId="77777777" w:rsidR="00F42457" w:rsidRDefault="00136671" w:rsidP="00F4245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※国語は必要に応じて持ち帰ります</w:t>
            </w:r>
          </w:p>
          <w:p w14:paraId="39515D0F" w14:textId="77777777" w:rsidR="00F42457" w:rsidRDefault="00F42457" w:rsidP="00F4245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ノート（各教科）</w:t>
            </w:r>
          </w:p>
          <w:p w14:paraId="016BE0F2" w14:textId="77777777" w:rsidR="00F42457" w:rsidRDefault="00F42457" w:rsidP="00F4245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テストファイル</w:t>
            </w:r>
          </w:p>
          <w:p w14:paraId="22A144E2" w14:textId="77777777" w:rsidR="00F42457" w:rsidRDefault="00F42457" w:rsidP="00F4245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総合ファイル</w:t>
            </w:r>
            <w:r w:rsidR="00136671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学習ファイル</w:t>
            </w:r>
          </w:p>
          <w:p w14:paraId="1FDC68F2" w14:textId="77777777" w:rsidR="00F42457" w:rsidRDefault="00F42457" w:rsidP="00F4245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キャリアパスポート</w:t>
            </w:r>
          </w:p>
          <w:p w14:paraId="65B2DEE5" w14:textId="77777777" w:rsidR="00F42457" w:rsidRDefault="00F42457" w:rsidP="00F4245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ことばのきまり</w:t>
            </w:r>
          </w:p>
          <w:p w14:paraId="1A1DEA9F" w14:textId="77777777" w:rsidR="004D6377" w:rsidRPr="00F42457" w:rsidRDefault="00F42457" w:rsidP="004D637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ふえのひびき</w:t>
            </w:r>
          </w:p>
        </w:tc>
        <w:tc>
          <w:tcPr>
            <w:tcW w:w="4214" w:type="dxa"/>
          </w:tcPr>
          <w:p w14:paraId="08BE9574" w14:textId="77777777" w:rsidR="00F42457" w:rsidRDefault="00F42457" w:rsidP="00F4245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道具箱、探検バック</w:t>
            </w:r>
          </w:p>
          <w:p w14:paraId="127845C1" w14:textId="77777777" w:rsidR="00F42457" w:rsidRDefault="00F42457" w:rsidP="00F4245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名札、図書カード</w:t>
            </w:r>
          </w:p>
          <w:p w14:paraId="2B18C2F3" w14:textId="77777777" w:rsidR="00F42457" w:rsidRDefault="00F42457" w:rsidP="00F4245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赤白帽子、置き傘</w:t>
            </w:r>
          </w:p>
          <w:p w14:paraId="6FFBA2D7" w14:textId="77777777" w:rsidR="004D6377" w:rsidRDefault="00F42457" w:rsidP="00F4245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リコーダー</w:t>
            </w:r>
          </w:p>
          <w:p w14:paraId="53C9C301" w14:textId="77777777" w:rsidR="00F42457" w:rsidRDefault="00F42457" w:rsidP="00F42457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絵の具セット（期間限定）</w:t>
            </w:r>
          </w:p>
          <w:p w14:paraId="23A305A6" w14:textId="7914BC86" w:rsidR="00480A2E" w:rsidRDefault="00480A2E" w:rsidP="00F42457">
            <w:pPr>
              <w:spacing w:line="360" w:lineRule="exac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習字セット</w:t>
            </w:r>
          </w:p>
        </w:tc>
      </w:tr>
      <w:tr w:rsidR="00FF6776" w14:paraId="3E0E2BE1" w14:textId="77777777" w:rsidTr="003C00F4">
        <w:trPr>
          <w:trHeight w:val="1764"/>
        </w:trPr>
        <w:tc>
          <w:tcPr>
            <w:tcW w:w="1218" w:type="dxa"/>
          </w:tcPr>
          <w:p w14:paraId="1CDD181F" w14:textId="77777777" w:rsidR="00FF6776" w:rsidRDefault="00FF6776" w:rsidP="00FF6776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lastRenderedPageBreak/>
              <w:t>６年</w:t>
            </w:r>
          </w:p>
        </w:tc>
        <w:tc>
          <w:tcPr>
            <w:tcW w:w="4213" w:type="dxa"/>
          </w:tcPr>
          <w:p w14:paraId="68F330A8" w14:textId="77777777" w:rsidR="003B52DF" w:rsidRDefault="00FF6776" w:rsidP="00FF6776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教科書</w:t>
            </w:r>
            <w:r w:rsidR="00136671">
              <w:rPr>
                <w:rFonts w:ascii="メイリオ" w:eastAsia="メイリオ" w:hAnsi="メイリオ" w:hint="eastAsia"/>
                <w:sz w:val="24"/>
                <w:szCs w:val="24"/>
              </w:rPr>
              <w:t>、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（各教科）</w:t>
            </w:r>
            <w:r w:rsidR="003B52DF">
              <w:rPr>
                <w:rFonts w:ascii="メイリオ" w:eastAsia="メイリオ" w:hAnsi="メイリオ" w:hint="eastAsia"/>
                <w:sz w:val="24"/>
                <w:szCs w:val="24"/>
              </w:rPr>
              <w:t>、社会科資料集</w:t>
            </w:r>
          </w:p>
          <w:p w14:paraId="549E7D3D" w14:textId="77777777" w:rsidR="00FF6776" w:rsidRDefault="00FF6776" w:rsidP="00FF6776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ノート（各教科）</w:t>
            </w:r>
          </w:p>
          <w:p w14:paraId="5F376FB0" w14:textId="77777777" w:rsidR="00FF6776" w:rsidRDefault="00FF6776" w:rsidP="00FF6776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テストファイル</w:t>
            </w:r>
          </w:p>
          <w:p w14:paraId="6CC4ADAB" w14:textId="77777777" w:rsidR="00FF6776" w:rsidRDefault="00FF6776" w:rsidP="00FF6776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総合ファイル</w:t>
            </w:r>
            <w:r w:rsidR="00136671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学習ファイル</w:t>
            </w:r>
          </w:p>
          <w:p w14:paraId="50476731" w14:textId="77777777" w:rsidR="00FF6776" w:rsidRDefault="00FF6776" w:rsidP="00FF6776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キャリアパスポート</w:t>
            </w:r>
          </w:p>
          <w:p w14:paraId="5E4E9632" w14:textId="77777777" w:rsidR="00FF6776" w:rsidRDefault="00FF6776" w:rsidP="00FF6776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ことばのきまり</w:t>
            </w:r>
          </w:p>
          <w:p w14:paraId="07E4DC60" w14:textId="77777777" w:rsidR="0015377A" w:rsidRPr="0015377A" w:rsidRDefault="00FF6776" w:rsidP="00216D76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ふえのひびき</w:t>
            </w:r>
          </w:p>
        </w:tc>
        <w:tc>
          <w:tcPr>
            <w:tcW w:w="4214" w:type="dxa"/>
          </w:tcPr>
          <w:p w14:paraId="39480739" w14:textId="400253D3" w:rsidR="00480A2E" w:rsidRDefault="00FF6776" w:rsidP="00480A2E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道具箱</w:t>
            </w:r>
            <w:r w:rsidR="00480A2E">
              <w:rPr>
                <w:rFonts w:ascii="メイリオ" w:eastAsia="メイリオ" w:hAnsi="メイリオ" w:hint="eastAsia"/>
                <w:sz w:val="24"/>
                <w:szCs w:val="24"/>
              </w:rPr>
              <w:t>、</w:t>
            </w:r>
            <w:r w:rsidR="00480A2E">
              <w:rPr>
                <w:rFonts w:ascii="メイリオ" w:eastAsia="メイリオ" w:hAnsi="メイリオ" w:hint="eastAsia"/>
                <w:sz w:val="24"/>
                <w:szCs w:val="24"/>
              </w:rPr>
              <w:t>赤白帽子、置き傘</w:t>
            </w:r>
          </w:p>
          <w:p w14:paraId="479F795D" w14:textId="77777777" w:rsidR="00FF6776" w:rsidRDefault="00FF6776" w:rsidP="00FF6776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探検バック</w:t>
            </w:r>
          </w:p>
          <w:p w14:paraId="4BFFD301" w14:textId="77777777" w:rsidR="00FF6776" w:rsidRDefault="00FF6776" w:rsidP="00FF6776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名札</w:t>
            </w:r>
            <w:r w:rsidR="00136671">
              <w:rPr>
                <w:rFonts w:ascii="メイリオ" w:eastAsia="メイリオ" w:hAnsi="メイリオ" w:hint="eastAsia"/>
                <w:sz w:val="24"/>
                <w:szCs w:val="24"/>
              </w:rPr>
              <w:t>、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図書カード</w:t>
            </w:r>
          </w:p>
          <w:p w14:paraId="77FB2FEB" w14:textId="77777777" w:rsidR="0015377A" w:rsidRDefault="0015377A" w:rsidP="00FF6776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リコーダー</w:t>
            </w:r>
          </w:p>
          <w:p w14:paraId="0CCE9614" w14:textId="77777777" w:rsidR="00480A2E" w:rsidRDefault="00480A2E" w:rsidP="00FF6776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習字道具</w:t>
            </w:r>
          </w:p>
          <w:p w14:paraId="094AE462" w14:textId="77777777" w:rsidR="00480A2E" w:rsidRDefault="00480A2E" w:rsidP="00FF6776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絵の具セット（期間限定）</w:t>
            </w:r>
          </w:p>
          <w:p w14:paraId="0595A320" w14:textId="77777777" w:rsidR="00480A2E" w:rsidRDefault="00480A2E" w:rsidP="00FF6776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裁縫セット（期間限定）</w:t>
            </w:r>
          </w:p>
          <w:p w14:paraId="558DDAC2" w14:textId="23D072A3" w:rsidR="00480A2E" w:rsidRPr="003A53A8" w:rsidRDefault="00480A2E" w:rsidP="00FF6776">
            <w:pPr>
              <w:spacing w:line="360" w:lineRule="exac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彫刻刀（期間限定）</w:t>
            </w:r>
          </w:p>
        </w:tc>
      </w:tr>
      <w:tr w:rsidR="00BB129D" w14:paraId="696B0476" w14:textId="77777777" w:rsidTr="003C00F4">
        <w:trPr>
          <w:trHeight w:val="1764"/>
        </w:trPr>
        <w:tc>
          <w:tcPr>
            <w:tcW w:w="1218" w:type="dxa"/>
          </w:tcPr>
          <w:p w14:paraId="40B623B1" w14:textId="77777777" w:rsidR="00BB129D" w:rsidRDefault="00BB129D" w:rsidP="00BB129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特別支援</w:t>
            </w:r>
          </w:p>
        </w:tc>
        <w:tc>
          <w:tcPr>
            <w:tcW w:w="4213" w:type="dxa"/>
          </w:tcPr>
          <w:p w14:paraId="268405AF" w14:textId="77777777" w:rsidR="00BB129D" w:rsidRPr="00285B18" w:rsidRDefault="00BB129D" w:rsidP="00BB129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285B18">
              <w:rPr>
                <w:rFonts w:ascii="メイリオ" w:eastAsia="メイリオ" w:hAnsi="メイリオ" w:hint="eastAsia"/>
                <w:sz w:val="24"/>
                <w:szCs w:val="24"/>
              </w:rPr>
              <w:t>教科書（国語以外）</w:t>
            </w:r>
          </w:p>
          <w:p w14:paraId="31DACFE2" w14:textId="77777777" w:rsidR="00BB129D" w:rsidRPr="00285B18" w:rsidRDefault="00BB129D" w:rsidP="00BB129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285B18">
              <w:rPr>
                <w:rFonts w:ascii="メイリオ" w:eastAsia="メイリオ" w:hAnsi="メイリオ" w:hint="eastAsia"/>
                <w:sz w:val="24"/>
                <w:szCs w:val="24"/>
              </w:rPr>
              <w:t>ノート（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算数、社会、理科</w:t>
            </w:r>
            <w:r w:rsidRPr="00285B18"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  <w:p w14:paraId="3265EB9E" w14:textId="77777777" w:rsidR="00BB129D" w:rsidRDefault="00BB129D" w:rsidP="00BB129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音楽ワーク、ふえのひびき</w:t>
            </w:r>
          </w:p>
          <w:p w14:paraId="0B0CD010" w14:textId="77777777" w:rsidR="00BB129D" w:rsidRDefault="00BB129D" w:rsidP="00BB129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285B18">
              <w:rPr>
                <w:rFonts w:ascii="メイリオ" w:eastAsia="メイリオ" w:hAnsi="メイリオ" w:hint="eastAsia"/>
                <w:sz w:val="24"/>
                <w:szCs w:val="24"/>
              </w:rPr>
              <w:t>テストファイル</w:t>
            </w:r>
          </w:p>
          <w:p w14:paraId="0596AA1E" w14:textId="77777777" w:rsidR="00BB129D" w:rsidRPr="00285B18" w:rsidRDefault="00BB129D" w:rsidP="00BB129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学習ファイル</w:t>
            </w:r>
          </w:p>
          <w:p w14:paraId="0008EC23" w14:textId="77777777" w:rsidR="00BB129D" w:rsidRPr="00285B18" w:rsidRDefault="00BB129D" w:rsidP="00BB129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285B18">
              <w:rPr>
                <w:rFonts w:ascii="メイリオ" w:eastAsia="メイリオ" w:hAnsi="メイリオ" w:hint="eastAsia"/>
                <w:sz w:val="24"/>
                <w:szCs w:val="24"/>
              </w:rPr>
              <w:t>キャリアパスポート</w:t>
            </w:r>
          </w:p>
          <w:p w14:paraId="7157A6C5" w14:textId="77777777" w:rsidR="00BB129D" w:rsidRDefault="00BB129D" w:rsidP="00BB129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ことばのきまり</w:t>
            </w:r>
          </w:p>
          <w:p w14:paraId="4AA5CC47" w14:textId="77777777" w:rsidR="00BB129D" w:rsidRDefault="00BB129D" w:rsidP="00BB129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算</w:t>
            </w:r>
            <w:r w:rsidR="003B52DF">
              <w:rPr>
                <w:rFonts w:ascii="メイリオ" w:eastAsia="メイリオ" w:hAnsi="メイリオ" w:hint="eastAsia"/>
                <w:sz w:val="24"/>
                <w:szCs w:val="24"/>
              </w:rPr>
              <w:t>数の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友</w:t>
            </w:r>
          </w:p>
        </w:tc>
        <w:tc>
          <w:tcPr>
            <w:tcW w:w="4214" w:type="dxa"/>
          </w:tcPr>
          <w:p w14:paraId="559A98E2" w14:textId="77777777" w:rsidR="00BB129D" w:rsidRPr="00285B18" w:rsidRDefault="00BB129D" w:rsidP="00BB129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285B18">
              <w:rPr>
                <w:rFonts w:ascii="メイリオ" w:eastAsia="メイリオ" w:hAnsi="メイリオ" w:hint="eastAsia"/>
                <w:sz w:val="24"/>
                <w:szCs w:val="24"/>
              </w:rPr>
              <w:t>道具箱、学習用タブレット</w:t>
            </w:r>
          </w:p>
          <w:p w14:paraId="26E7EED2" w14:textId="77777777" w:rsidR="00BB129D" w:rsidRDefault="00BB129D" w:rsidP="00BB129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285B18">
              <w:rPr>
                <w:rFonts w:ascii="メイリオ" w:eastAsia="メイリオ" w:hAnsi="メイリオ" w:hint="eastAsia"/>
                <w:sz w:val="24"/>
                <w:szCs w:val="24"/>
              </w:rPr>
              <w:t>探検バック</w:t>
            </w:r>
          </w:p>
          <w:p w14:paraId="2AC1A42A" w14:textId="77777777" w:rsidR="003B52DF" w:rsidRDefault="003B52DF" w:rsidP="003B52DF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赤白帽子、置き傘</w:t>
            </w:r>
          </w:p>
          <w:p w14:paraId="61C3A9BC" w14:textId="77777777" w:rsidR="00BB129D" w:rsidRDefault="00BB129D" w:rsidP="00BB129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285B18">
              <w:rPr>
                <w:rFonts w:ascii="メイリオ" w:eastAsia="メイリオ" w:hAnsi="メイリオ" w:hint="eastAsia"/>
                <w:sz w:val="24"/>
                <w:szCs w:val="24"/>
              </w:rPr>
              <w:t>鍵盤ハーモニカ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、リコーダー</w:t>
            </w:r>
          </w:p>
          <w:p w14:paraId="2A538044" w14:textId="77777777" w:rsidR="00BB129D" w:rsidRPr="00285B18" w:rsidRDefault="00BB129D" w:rsidP="00BB129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習字道具</w:t>
            </w:r>
          </w:p>
          <w:p w14:paraId="606C8AEA" w14:textId="77777777" w:rsidR="00BB129D" w:rsidRDefault="00BB129D" w:rsidP="00BB129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285B18">
              <w:rPr>
                <w:rFonts w:ascii="メイリオ" w:eastAsia="メイリオ" w:hAnsi="メイリオ" w:hint="eastAsia"/>
                <w:sz w:val="24"/>
                <w:szCs w:val="24"/>
              </w:rPr>
              <w:t>名札、図書カード</w:t>
            </w:r>
          </w:p>
          <w:p w14:paraId="3F1A2786" w14:textId="77777777" w:rsidR="00BB129D" w:rsidRPr="00285B18" w:rsidRDefault="00BB129D" w:rsidP="00BB129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285B18">
              <w:rPr>
                <w:rFonts w:ascii="メイリオ" w:eastAsia="メイリオ" w:hAnsi="メイリオ" w:hint="eastAsia"/>
                <w:sz w:val="24"/>
                <w:szCs w:val="24"/>
              </w:rPr>
              <w:t>粘土、粘土板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、絵の具セット</w:t>
            </w:r>
          </w:p>
        </w:tc>
      </w:tr>
    </w:tbl>
    <w:p w14:paraId="49971954" w14:textId="0ECA96FB" w:rsidR="00E704C8" w:rsidRPr="00E704C8" w:rsidRDefault="0095003D" w:rsidP="003C00F4">
      <w:pPr>
        <w:spacing w:line="360" w:lineRule="exact"/>
        <w:ind w:leftChars="-133" w:left="-1" w:hangingChars="116" w:hanging="278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※はさみ、彫刻刀、裁縫セットについては、学級ごとに集めて管理をしています。</w:t>
      </w:r>
    </w:p>
    <w:sectPr w:rsidR="00E704C8" w:rsidRPr="00E704C8" w:rsidSect="0034471C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409F6" w14:textId="77777777" w:rsidR="0088218A" w:rsidRDefault="0088218A" w:rsidP="00FF6776">
      <w:r>
        <w:separator/>
      </w:r>
    </w:p>
  </w:endnote>
  <w:endnote w:type="continuationSeparator" w:id="0">
    <w:p w14:paraId="20100EDB" w14:textId="77777777" w:rsidR="0088218A" w:rsidRDefault="0088218A" w:rsidP="00FF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4F450" w14:textId="77777777" w:rsidR="0088218A" w:rsidRDefault="0088218A" w:rsidP="00FF6776">
      <w:r>
        <w:separator/>
      </w:r>
    </w:p>
  </w:footnote>
  <w:footnote w:type="continuationSeparator" w:id="0">
    <w:p w14:paraId="05872313" w14:textId="77777777" w:rsidR="0088218A" w:rsidRDefault="0088218A" w:rsidP="00FF6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F68"/>
    <w:rsid w:val="001149CB"/>
    <w:rsid w:val="00136671"/>
    <w:rsid w:val="0015377A"/>
    <w:rsid w:val="001A6D33"/>
    <w:rsid w:val="001D085F"/>
    <w:rsid w:val="00216D76"/>
    <w:rsid w:val="00285B18"/>
    <w:rsid w:val="00320441"/>
    <w:rsid w:val="0034471C"/>
    <w:rsid w:val="0036432A"/>
    <w:rsid w:val="003A53A8"/>
    <w:rsid w:val="003B0CD6"/>
    <w:rsid w:val="003B52DF"/>
    <w:rsid w:val="003C00F4"/>
    <w:rsid w:val="00451B3B"/>
    <w:rsid w:val="00480A2E"/>
    <w:rsid w:val="004D6377"/>
    <w:rsid w:val="005E486A"/>
    <w:rsid w:val="0064410D"/>
    <w:rsid w:val="00700AEA"/>
    <w:rsid w:val="007A01C5"/>
    <w:rsid w:val="007B416E"/>
    <w:rsid w:val="0088218A"/>
    <w:rsid w:val="00891971"/>
    <w:rsid w:val="008B5F68"/>
    <w:rsid w:val="009266A2"/>
    <w:rsid w:val="0095003D"/>
    <w:rsid w:val="00967AE9"/>
    <w:rsid w:val="00B81303"/>
    <w:rsid w:val="00BB129D"/>
    <w:rsid w:val="00CE3207"/>
    <w:rsid w:val="00D664E1"/>
    <w:rsid w:val="00D85B62"/>
    <w:rsid w:val="00E17C45"/>
    <w:rsid w:val="00E533B7"/>
    <w:rsid w:val="00E704C8"/>
    <w:rsid w:val="00F30256"/>
    <w:rsid w:val="00F42457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A5CAA"/>
  <w15:chartTrackingRefBased/>
  <w15:docId w15:val="{43388BCF-BFE9-4430-98F7-5225BB1A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085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6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6776"/>
  </w:style>
  <w:style w:type="paragraph" w:styleId="a7">
    <w:name w:val="footer"/>
    <w:basedOn w:val="a"/>
    <w:link w:val="a8"/>
    <w:uiPriority w:val="99"/>
    <w:unhideWhenUsed/>
    <w:rsid w:val="00FF67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6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uchidase</dc:creator>
  <cp:keywords/>
  <dc:description/>
  <cp:lastModifiedBy>小山 幾子</cp:lastModifiedBy>
  <cp:revision>28</cp:revision>
  <cp:lastPrinted>2024-07-09T07:05:00Z</cp:lastPrinted>
  <dcterms:created xsi:type="dcterms:W3CDTF">2024-07-04T05:25:00Z</dcterms:created>
  <dcterms:modified xsi:type="dcterms:W3CDTF">2025-04-25T05:46:00Z</dcterms:modified>
</cp:coreProperties>
</file>